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16" w:rsidRPr="009C310A" w:rsidRDefault="00987934">
      <w:pPr>
        <w:rPr>
          <w:sz w:val="28"/>
          <w:szCs w:val="28"/>
        </w:rPr>
      </w:pPr>
      <w:bookmarkStart w:id="0" w:name="_GoBack"/>
      <w:bookmarkEnd w:id="0"/>
      <w:r w:rsidRPr="009C310A">
        <w:rPr>
          <w:sz w:val="28"/>
          <w:szCs w:val="28"/>
        </w:rPr>
        <w:t>Foreldraráðsfundur 23. janúar 2020</w:t>
      </w:r>
    </w:p>
    <w:p w:rsidR="00987934" w:rsidRPr="009C310A" w:rsidRDefault="00987934">
      <w:pPr>
        <w:rPr>
          <w:sz w:val="28"/>
          <w:szCs w:val="28"/>
        </w:rPr>
      </w:pPr>
      <w:r w:rsidRPr="009C310A">
        <w:rPr>
          <w:sz w:val="28"/>
          <w:szCs w:val="28"/>
        </w:rPr>
        <w:t>Mættar: Elínborg, Claudia, Guðrún, Lena Hrönn.</w:t>
      </w:r>
    </w:p>
    <w:p w:rsidR="00987934" w:rsidRPr="009C310A" w:rsidRDefault="00987934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Rætt um flutning á milli deilda. Allir sammála um að það hafi gengið vel. </w:t>
      </w:r>
    </w:p>
    <w:p w:rsidR="00987934" w:rsidRPr="009C310A" w:rsidRDefault="00987934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Ella kynnir Vináttuverkefni Barnaheilla sem á að byrja á á degi leikskólans 6. febrúar. Allir sammála um að þetta lítur vel út. </w:t>
      </w:r>
    </w:p>
    <w:p w:rsidR="00987934" w:rsidRPr="009C310A" w:rsidRDefault="00987934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>Tras og MIO eru málþroska- og</w:t>
      </w:r>
      <w:r w:rsidR="00E537BA" w:rsidRPr="009C310A">
        <w:rPr>
          <w:sz w:val="28"/>
          <w:szCs w:val="28"/>
        </w:rPr>
        <w:t xml:space="preserve"> stærðfræðiprófanir fyrir börn sem á að taka upp í leikskólanum. Það er spurning hvort að það þarf leyfi frá foreldrum til að hægt sé að byrja að nota þetta. </w:t>
      </w:r>
    </w:p>
    <w:p w:rsidR="00E537BA" w:rsidRPr="009C310A" w:rsidRDefault="00E537BA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Jón Pétur er að koma með danskennslu bæði í grunn- og leikskóla. Tveir elstu árgangarnir fara í dans. Ferða- og skemmtisjóður hefur greitt. </w:t>
      </w:r>
    </w:p>
    <w:p w:rsidR="00E537BA" w:rsidRPr="009C310A" w:rsidRDefault="00E537BA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Ákveðið var að seinka foreldraviðtölum um mánuð vegna breytinganna svo að deildarstjórarnir geti kynnst börnunum. Rætt um mannafla á leikskólanum, stoðþjónustan er alveg úti vegna veikinda en Heiður hefur komið inn og verður líklega þangað til Alla kemur aftur. </w:t>
      </w:r>
    </w:p>
    <w:p w:rsidR="00E537BA" w:rsidRPr="009C310A" w:rsidRDefault="00E537BA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Á föstudag nk. er pöbbum og öfum (eða einhverjum karlkyns aðstandanda) boðið í þorrakaffi. Mömmu og ömmudagurinn verður svo í kringum konudaginn. Rætt um hvað var boðið upp á og mismun á milli þess sem boðið var upp á. Opið hús á milli 8-10. </w:t>
      </w:r>
    </w:p>
    <w:p w:rsidR="00E537BA" w:rsidRPr="009C310A" w:rsidRDefault="003324C6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Rætt um bílastæðamál, mikið um að menn leggi starfsmannamegin þegar verið er að koma með eða sækja börnin. Rætt um börn af Sunnudeild og að það sé í lagi að þau leggi starfsmannamegin sérstaklega þegar veður er vont. </w:t>
      </w:r>
    </w:p>
    <w:p w:rsidR="003324C6" w:rsidRPr="009C310A" w:rsidRDefault="003324C6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Námskeið fyrir starfsfólk með Ásthildi Snorradóttir um málþroska, rætt um að fá dagmæðurnar til að mæta líka. Jákvætt að fræðast og skoða betur málþroska. </w:t>
      </w:r>
    </w:p>
    <w:p w:rsidR="003324C6" w:rsidRPr="009C310A" w:rsidRDefault="003324C6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2. bekkur var í heimsókn í dag, þau </w:t>
      </w:r>
      <w:r w:rsidR="00402582" w:rsidRPr="009C310A">
        <w:rPr>
          <w:sz w:val="28"/>
          <w:szCs w:val="28"/>
        </w:rPr>
        <w:t xml:space="preserve">völdu það sem verðlaun fyrir vel unnin störf. Rætt um meira samstarf á milli grunnskóla og leikskóla og ekki bara 1. bekkur. </w:t>
      </w:r>
    </w:p>
    <w:p w:rsidR="00402582" w:rsidRPr="009C310A" w:rsidRDefault="00402582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Rætt um korterið, það er bara korter frá 7:45-8:00 og 16:00-16:15. En aðrir sem byrja t.d. kl. 9:00 þurfa ekki að borga korter þó þeir séu að koma fyrr eins og margir. Ella myndi vilja hafa 7:45, 8:45, 14:15,15:15 og 16:15 – sem er alveg lógískt því þá er sama yfir alla að ganga. </w:t>
      </w:r>
      <w:r w:rsidR="002A24A4" w:rsidRPr="009C310A">
        <w:rPr>
          <w:sz w:val="28"/>
          <w:szCs w:val="28"/>
        </w:rPr>
        <w:t xml:space="preserve">Þetta eru fá börn en þau er samt hérna. </w:t>
      </w:r>
    </w:p>
    <w:p w:rsidR="002A24A4" w:rsidRPr="009C310A" w:rsidRDefault="002A24A4" w:rsidP="00987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10A">
        <w:rPr>
          <w:sz w:val="28"/>
          <w:szCs w:val="28"/>
        </w:rPr>
        <w:t xml:space="preserve">Rætt um nafnalista af nýjum deildum, menn hafa ekki fengið það í tölvupósti. Rætt um að það sé nóg að fá nafnalista af þeirri deild sem barnið er á, annað er óþarfi. </w:t>
      </w:r>
    </w:p>
    <w:p w:rsidR="00402582" w:rsidRPr="009C310A" w:rsidRDefault="00402582" w:rsidP="00402582">
      <w:pPr>
        <w:rPr>
          <w:sz w:val="28"/>
          <w:szCs w:val="28"/>
        </w:rPr>
      </w:pPr>
    </w:p>
    <w:p w:rsidR="00402582" w:rsidRPr="009C310A" w:rsidRDefault="00402582" w:rsidP="00402582">
      <w:pPr>
        <w:rPr>
          <w:sz w:val="28"/>
          <w:szCs w:val="28"/>
        </w:rPr>
      </w:pPr>
      <w:r w:rsidRPr="009C310A">
        <w:rPr>
          <w:sz w:val="28"/>
          <w:szCs w:val="28"/>
        </w:rPr>
        <w:t xml:space="preserve">Ritari: Lena Hrönn Marteinsdóttir </w:t>
      </w:r>
    </w:p>
    <w:sectPr w:rsidR="00402582" w:rsidRPr="009C310A" w:rsidSect="009C310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C1D77"/>
    <w:multiLevelType w:val="hybridMultilevel"/>
    <w:tmpl w:val="41BA04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34"/>
    <w:rsid w:val="001A363F"/>
    <w:rsid w:val="002A24A4"/>
    <w:rsid w:val="003324C6"/>
    <w:rsid w:val="00402582"/>
    <w:rsid w:val="005E2222"/>
    <w:rsid w:val="00987934"/>
    <w:rsid w:val="009C310A"/>
    <w:rsid w:val="00D22E4E"/>
    <w:rsid w:val="00E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64FA-B5F1-4571-9800-4421ECF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 Image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Elínborg Hallbjörnsdóttir</dc:creator>
  <cp:keywords/>
  <dc:description/>
  <cp:lastModifiedBy>Elínborg Hallbjörnsdóttir</cp:lastModifiedBy>
  <cp:revision>2</cp:revision>
  <dcterms:created xsi:type="dcterms:W3CDTF">2020-02-10T15:19:00Z</dcterms:created>
  <dcterms:modified xsi:type="dcterms:W3CDTF">2020-02-10T15:19:00Z</dcterms:modified>
</cp:coreProperties>
</file>